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13F" w:rsidRPr="00BD180C" w:rsidRDefault="00EC513F" w:rsidP="00EC513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BD180C">
        <w:rPr>
          <w:rFonts w:ascii="Times New Roman" w:hAnsi="Times New Roman" w:cs="Times New Roman"/>
          <w:sz w:val="28"/>
          <w:szCs w:val="28"/>
          <w:lang w:bidi="ru-RU"/>
        </w:rPr>
        <w:t>СВЕДЕНИЯ</w:t>
      </w:r>
    </w:p>
    <w:p w:rsidR="00EC513F" w:rsidRPr="00BD180C" w:rsidRDefault="00EC513F" w:rsidP="00EC513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BD180C">
        <w:rPr>
          <w:rFonts w:ascii="Times New Roman" w:hAnsi="Times New Roman" w:cs="Times New Roman"/>
          <w:sz w:val="28"/>
          <w:szCs w:val="28"/>
          <w:lang w:bidi="ru-RU"/>
        </w:rPr>
        <w:t>о работник</w:t>
      </w:r>
      <w:r w:rsidR="003631F2" w:rsidRPr="00BD180C">
        <w:rPr>
          <w:rFonts w:ascii="Times New Roman" w:hAnsi="Times New Roman" w:cs="Times New Roman"/>
          <w:sz w:val="28"/>
          <w:szCs w:val="28"/>
          <w:lang w:bidi="ru-RU"/>
        </w:rPr>
        <w:t>ах</w:t>
      </w:r>
      <w:r w:rsidRPr="00BD180C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EC513F" w:rsidRPr="00BD180C" w:rsidRDefault="00EC513F" w:rsidP="00EC513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Overlap w:val="never"/>
        <w:tblW w:w="150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1548"/>
        <w:gridCol w:w="4110"/>
        <w:gridCol w:w="1843"/>
        <w:gridCol w:w="3698"/>
        <w:gridCol w:w="1559"/>
      </w:tblGrid>
      <w:tr w:rsidR="00EC513F" w:rsidRPr="00934B94" w:rsidTr="00D4458A">
        <w:trPr>
          <w:trHeight w:hRule="exact" w:val="27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13F" w:rsidRPr="00934B94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bidi="ru-RU"/>
              </w:rPr>
            </w:pPr>
            <w:r w:rsidRPr="00934B94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№</w:t>
            </w:r>
          </w:p>
          <w:p w:rsidR="00EC513F" w:rsidRPr="00934B94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bidi="ru-RU"/>
              </w:rPr>
            </w:pPr>
            <w:r w:rsidRPr="00934B94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13F" w:rsidRPr="00934B94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bidi="ru-RU"/>
              </w:rPr>
            </w:pPr>
            <w:r w:rsidRPr="00934B94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Должность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13F" w:rsidRPr="00934B94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34B94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Фамилия, </w:t>
            </w:r>
          </w:p>
          <w:p w:rsidR="00EC513F" w:rsidRPr="00934B94" w:rsidRDefault="00EC513F" w:rsidP="006A474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bidi="ru-RU"/>
              </w:rPr>
            </w:pPr>
            <w:r w:rsidRPr="00934B94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имя, отчество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13F" w:rsidRPr="00934B94" w:rsidRDefault="00EC513F" w:rsidP="006A474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bidi="ru-RU"/>
              </w:rPr>
            </w:pPr>
            <w:r w:rsidRPr="00934B94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Образование (какое окончил образовательное учреждение и когда), специальность, ученая степень и звание</w:t>
            </w:r>
            <w:r w:rsidR="006A474F" w:rsidRPr="00934B94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и </w:t>
            </w:r>
            <w:bookmarkStart w:id="0" w:name="_GoBack"/>
            <w:bookmarkEnd w:id="0"/>
            <w:r w:rsidR="006A474F" w:rsidRPr="00934B94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(или) сведения о проф. переподготовке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458A" w:rsidRDefault="00EC513F" w:rsidP="00D4458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</w:pPr>
            <w:r w:rsidRPr="00934B94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Стаж по</w:t>
            </w:r>
            <w:r w:rsidR="00D4458A">
              <w:rPr>
                <w:rFonts w:ascii="Times New Roman" w:hAnsi="Times New Roman" w:cs="Times New Roman"/>
                <w:b/>
                <w:bCs/>
                <w:sz w:val="24"/>
                <w:szCs w:val="28"/>
                <w:lang w:bidi="ru-RU"/>
              </w:rPr>
              <w:t xml:space="preserve"> </w:t>
            </w:r>
            <w:r w:rsidR="00D4458A" w:rsidRPr="00D4458A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лицензируемой деятельности</w:t>
            </w:r>
            <w:r w:rsidR="00D4458A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 xml:space="preserve"> </w:t>
            </w:r>
          </w:p>
          <w:p w:rsidR="00EC513F" w:rsidRPr="00934B94" w:rsidRDefault="00EC513F" w:rsidP="00D4458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bidi="ru-RU"/>
              </w:rPr>
            </w:pPr>
            <w:r w:rsidRPr="00934B94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(</w:t>
            </w:r>
            <w:r w:rsidR="00D4458A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полных </w:t>
            </w:r>
            <w:r w:rsidRPr="00934B94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лет)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13F" w:rsidRPr="00934B94" w:rsidRDefault="00EC513F" w:rsidP="006A474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bidi="ru-RU"/>
              </w:rPr>
            </w:pPr>
            <w:r w:rsidRPr="00934B94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Сведения об окончании </w:t>
            </w:r>
            <w:r w:rsidR="006A474F" w:rsidRPr="00934B94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спец.</w:t>
            </w:r>
            <w:r w:rsidRPr="00934B94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курсов по повышению квалификации</w:t>
            </w:r>
            <w:r w:rsidR="006A474F" w:rsidRPr="00934B94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; наименование видов работ по которым повышена квалификация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13F" w:rsidRPr="00934B94" w:rsidRDefault="00EC513F" w:rsidP="00EC513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bidi="ru-RU"/>
              </w:rPr>
            </w:pPr>
            <w:r w:rsidRPr="00934B94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Примечание</w:t>
            </w:r>
          </w:p>
        </w:tc>
      </w:tr>
      <w:tr w:rsidR="00EC513F" w:rsidRPr="00BD180C" w:rsidTr="00D4458A">
        <w:trPr>
          <w:trHeight w:hRule="exact" w:val="7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BD18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13F" w:rsidRPr="00D4458A" w:rsidRDefault="00D4458A" w:rsidP="00DB2CC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bidi="ru-RU"/>
              </w:rPr>
            </w:pPr>
            <w:r w:rsidRPr="00D4458A">
              <w:rPr>
                <w:rFonts w:ascii="Times New Roman" w:hAnsi="Times New Roman" w:cs="Times New Roman"/>
                <w:bCs/>
                <w:i/>
                <w:sz w:val="28"/>
                <w:szCs w:val="28"/>
                <w:lang w:bidi="ru-RU"/>
              </w:rPr>
              <w:t>Реквизиты соответствующих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13F" w:rsidRPr="00BD180C" w:rsidRDefault="00D4458A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D4458A">
              <w:rPr>
                <w:rFonts w:ascii="Times New Roman" w:hAnsi="Times New Roman" w:cs="Times New Roman"/>
                <w:bCs/>
                <w:i/>
                <w:sz w:val="28"/>
                <w:szCs w:val="28"/>
                <w:lang w:bidi="ru-RU"/>
              </w:rPr>
              <w:t>Реквизиты соответствующих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C513F" w:rsidRPr="00BD180C" w:rsidTr="00D4458A">
        <w:trPr>
          <w:trHeight w:hRule="exact"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BD18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C513F" w:rsidRPr="00BD180C" w:rsidTr="00D4458A">
        <w:trPr>
          <w:trHeight w:hRule="exact"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BD18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C513F" w:rsidRPr="00BD180C" w:rsidTr="00D4458A">
        <w:trPr>
          <w:trHeight w:hRule="exact"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BD18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C513F" w:rsidRPr="00BD180C" w:rsidTr="00D4458A">
        <w:trPr>
          <w:trHeight w:hRule="exact"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D18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13F" w:rsidRPr="00BD180C" w:rsidRDefault="00EC513F" w:rsidP="00DB2C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335F17" w:rsidRPr="00BD180C" w:rsidRDefault="00335F17">
      <w:pPr>
        <w:rPr>
          <w:rFonts w:ascii="Times New Roman" w:hAnsi="Times New Roman" w:cs="Times New Roman"/>
          <w:sz w:val="28"/>
          <w:szCs w:val="28"/>
        </w:rPr>
      </w:pPr>
    </w:p>
    <w:sectPr w:rsidR="00335F17" w:rsidRPr="00BD180C" w:rsidSect="00BD180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BC"/>
    <w:rsid w:val="00335F17"/>
    <w:rsid w:val="003631F2"/>
    <w:rsid w:val="006A474F"/>
    <w:rsid w:val="00934B94"/>
    <w:rsid w:val="00BD180C"/>
    <w:rsid w:val="00D4458A"/>
    <w:rsid w:val="00EC513F"/>
    <w:rsid w:val="00F0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D06E8-FF68-47AD-95B5-9D607DF9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51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Митричев Денис Александрович</dc:creator>
  <cp:keywords/>
  <dc:description/>
  <cp:lastModifiedBy>Митричев Денис Александрович</cp:lastModifiedBy>
  <cp:revision>7</cp:revision>
  <dcterms:created xsi:type="dcterms:W3CDTF">2021-01-13T11:56:00Z</dcterms:created>
  <dcterms:modified xsi:type="dcterms:W3CDTF">2022-02-15T13:00:00Z</dcterms:modified>
</cp:coreProperties>
</file>